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60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1"/>
        <w:gridCol w:w="1997"/>
        <w:gridCol w:w="6936"/>
      </w:tblGrid>
      <w:tr>
        <w:trPr/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2025-03-05T07:44:11Z</dcterms:modified>
</cp:coreProperties>
</file>